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85" w:rsidRPr="000C729E" w:rsidRDefault="00F61585" w:rsidP="00F61585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1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 w:rsidR="00605326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C2051">
        <w:rPr>
          <w:rFonts w:ascii="Verdana" w:hAnsi="Verdana" w:cs="Arial"/>
          <w:b/>
          <w:color w:val="000000"/>
          <w:sz w:val="20"/>
          <w:szCs w:val="20"/>
        </w:rPr>
        <w:t>CIG</w:t>
      </w:r>
      <w:r w:rsidR="00F000F9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F000F9">
        <w:rPr>
          <w:rFonts w:ascii="Verdana" w:hAnsi="Verdana" w:cs="Arial"/>
          <w:b/>
          <w:sz w:val="20"/>
          <w:szCs w:val="20"/>
        </w:rPr>
        <w:t>8304412991</w:t>
      </w:r>
    </w:p>
    <w:p w:rsidR="0051194A" w:rsidRPr="009166EC" w:rsidRDefault="0051194A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 xml:space="preserve">Spett.le </w:t>
      </w:r>
    </w:p>
    <w:p w:rsidR="0051194A" w:rsidRPr="009166EC" w:rsidRDefault="0051194A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 xml:space="preserve">Dirigente Scolastico </w:t>
      </w:r>
    </w:p>
    <w:p w:rsidR="0051194A" w:rsidRDefault="00A63D55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I.P.S.E.O.A. “R. Drengot”</w:t>
      </w:r>
    </w:p>
    <w:p w:rsidR="00A63D55" w:rsidRPr="009166EC" w:rsidRDefault="00A63D55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Aversa (CE)</w:t>
      </w:r>
    </w:p>
    <w:p w:rsidR="00520CD4" w:rsidRPr="009166EC" w:rsidRDefault="00520CD4" w:rsidP="0051194A">
      <w:pPr>
        <w:autoSpaceDE w:val="0"/>
        <w:autoSpaceDN w:val="0"/>
        <w:adjustRightInd w:val="0"/>
        <w:ind w:left="993" w:hanging="993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9356B4" w:rsidRDefault="0051194A" w:rsidP="005E01A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sz w:val="18"/>
          <w:szCs w:val="18"/>
        </w:rPr>
      </w:pPr>
      <w:r w:rsidRPr="00C13F5F">
        <w:rPr>
          <w:rFonts w:ascii="Verdana" w:hAnsi="Verdana" w:cs="Arial"/>
          <w:b/>
          <w:color w:val="000000"/>
          <w:sz w:val="18"/>
          <w:szCs w:val="18"/>
        </w:rPr>
        <w:t xml:space="preserve">Oggetto: </w:t>
      </w:r>
      <w:r w:rsidRPr="00C13F5F">
        <w:rPr>
          <w:rFonts w:ascii="Verdana" w:hAnsi="Verdana" w:cs="Arial"/>
          <w:b/>
          <w:color w:val="000000"/>
          <w:sz w:val="18"/>
          <w:szCs w:val="18"/>
        </w:rPr>
        <w:tab/>
      </w:r>
      <w:r w:rsidR="00D92E78">
        <w:rPr>
          <w:rFonts w:ascii="Verdana" w:hAnsi="Verdana" w:cs="Arial"/>
          <w:sz w:val="18"/>
          <w:szCs w:val="18"/>
        </w:rPr>
        <w:t xml:space="preserve">Richiesta di inserimento nell’elenco degli operatori economici da invitare alla procedura negoziata </w:t>
      </w:r>
      <w:r w:rsidR="009356B4" w:rsidRPr="00F814CF">
        <w:rPr>
          <w:rFonts w:ascii="Verdana" w:hAnsi="Verdana" w:cs="Arial"/>
          <w:sz w:val="18"/>
          <w:szCs w:val="18"/>
        </w:rPr>
        <w:t xml:space="preserve">per </w:t>
      </w:r>
      <w:r w:rsidR="009356B4" w:rsidRPr="009356B4">
        <w:rPr>
          <w:rFonts w:ascii="Verdana" w:hAnsi="Verdana" w:cs="Arial"/>
          <w:sz w:val="18"/>
          <w:szCs w:val="18"/>
        </w:rPr>
        <w:t>l’affidamento della fornitura, installazione e configurazione di schermi interattivi con mini personal computer integrato e relative licenze d’uso del sistema operativo e del software applicativo</w:t>
      </w:r>
      <w:r w:rsidR="009356B4" w:rsidRPr="00F814CF">
        <w:rPr>
          <w:rFonts w:ascii="Verdana" w:hAnsi="Verdana" w:cs="Arial"/>
          <w:sz w:val="18"/>
          <w:szCs w:val="18"/>
        </w:rPr>
        <w:t xml:space="preserve"> </w:t>
      </w:r>
      <w:r w:rsidR="009356B4">
        <w:rPr>
          <w:rFonts w:ascii="Verdana" w:hAnsi="Verdana" w:cs="Arial"/>
          <w:sz w:val="18"/>
          <w:szCs w:val="18"/>
        </w:rPr>
        <w:t>CIG</w:t>
      </w:r>
      <w:r w:rsidR="00F000F9">
        <w:rPr>
          <w:rFonts w:ascii="Verdana" w:hAnsi="Verdana" w:cs="Arial"/>
          <w:sz w:val="18"/>
          <w:szCs w:val="18"/>
        </w:rPr>
        <w:t xml:space="preserve"> </w:t>
      </w:r>
      <w:r w:rsidR="00F000F9" w:rsidRPr="00F000F9">
        <w:rPr>
          <w:rFonts w:ascii="Verdana" w:hAnsi="Verdana" w:cs="Arial"/>
          <w:sz w:val="18"/>
          <w:szCs w:val="18"/>
        </w:rPr>
        <w:t>8304412991</w:t>
      </w:r>
    </w:p>
    <w:p w:rsidR="005E01A0" w:rsidRPr="009166EC" w:rsidRDefault="005E01A0" w:rsidP="005E01A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</w:p>
    <w:p w:rsidR="00D92E78" w:rsidRDefault="00D92E78" w:rsidP="00D92E78">
      <w:pPr>
        <w:tabs>
          <w:tab w:val="left" w:leader="underscore" w:pos="8222"/>
        </w:tabs>
        <w:spacing w:line="48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1194A" w:rsidRPr="009166EC" w:rsidRDefault="0051194A" w:rsidP="00D92E78">
      <w:pPr>
        <w:tabs>
          <w:tab w:val="left" w:leader="underscore" w:pos="8222"/>
        </w:tabs>
        <w:spacing w:line="48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>II sottoscritto _________________________________________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</w:t>
      </w:r>
      <w:r w:rsidRPr="009166EC">
        <w:rPr>
          <w:rFonts w:ascii="Verdana" w:hAnsi="Verdana" w:cs="Arial"/>
          <w:color w:val="000000"/>
          <w:sz w:val="18"/>
          <w:szCs w:val="18"/>
        </w:rPr>
        <w:t>__ , nato il _____________, residente nel Comune di ___________________________________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</w:t>
      </w:r>
      <w:r w:rsidRPr="009166EC">
        <w:rPr>
          <w:rFonts w:ascii="Verdana" w:hAnsi="Verdana" w:cs="Arial"/>
          <w:color w:val="000000"/>
          <w:sz w:val="18"/>
          <w:szCs w:val="18"/>
        </w:rPr>
        <w:t>__ , cap. ___________, Provincia_____________________________________ Stato _________________________,  Via / piazza 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</w:t>
      </w:r>
      <w:r w:rsidRPr="009166EC">
        <w:rPr>
          <w:rFonts w:ascii="Verdana" w:hAnsi="Verdana" w:cs="Arial"/>
          <w:color w:val="000000"/>
          <w:sz w:val="18"/>
          <w:szCs w:val="18"/>
        </w:rPr>
        <w:t>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n. civ.___legale rappresentante della Ditta ____________________________________ ______________________ , con sede nel Comune di ___________________________________________________________  cap. ___________, Provincia________________________________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 Stato 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,  Via / piazza __________________ _______________________________________________ con partita I.V.A. numero 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166EC">
        <w:rPr>
          <w:rFonts w:ascii="Verdana" w:hAnsi="Verdana" w:cs="Arial"/>
          <w:color w:val="000000"/>
          <w:sz w:val="18"/>
          <w:szCs w:val="18"/>
        </w:rPr>
        <w:t>tel.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Fax ________________ </w:t>
      </w:r>
      <w:r w:rsidRPr="009166EC">
        <w:rPr>
          <w:rFonts w:ascii="Verdana" w:hAnsi="Verdana" w:cs="Arial"/>
          <w:color w:val="000000"/>
          <w:sz w:val="18"/>
          <w:szCs w:val="18"/>
        </w:rPr>
        <w:t xml:space="preserve">e-mail 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___________________________e-mail certificata 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_______ </w:t>
      </w:r>
      <w:r w:rsidRPr="009166EC">
        <w:rPr>
          <w:rFonts w:ascii="Verdana" w:hAnsi="Verdana" w:cs="Arial"/>
          <w:color w:val="000000"/>
          <w:sz w:val="18"/>
          <w:szCs w:val="18"/>
        </w:rPr>
        <w:t>con espresso riferimento alla Ditta che rappresenta,</w:t>
      </w:r>
    </w:p>
    <w:p w:rsidR="0051194A" w:rsidRPr="009166EC" w:rsidRDefault="0051194A" w:rsidP="0051194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9166EC">
        <w:rPr>
          <w:rFonts w:ascii="Verdana" w:hAnsi="Verdana" w:cs="Arial"/>
          <w:b/>
          <w:color w:val="000000"/>
          <w:sz w:val="18"/>
          <w:szCs w:val="18"/>
        </w:rPr>
        <w:t>chiede</w:t>
      </w:r>
    </w:p>
    <w:p w:rsidR="002F6C09" w:rsidRPr="009356B4" w:rsidRDefault="002F6C09" w:rsidP="009356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eastAsia="it-IT"/>
        </w:rPr>
      </w:pPr>
      <w:r w:rsidRPr="009356B4">
        <w:rPr>
          <w:rFonts w:ascii="Verdana" w:hAnsi="Verdana" w:cs="Arial"/>
          <w:sz w:val="18"/>
          <w:szCs w:val="18"/>
          <w:lang w:eastAsia="it-IT"/>
        </w:rPr>
        <w:t xml:space="preserve">di </w:t>
      </w:r>
      <w:r w:rsidR="00D92E78" w:rsidRPr="009356B4">
        <w:rPr>
          <w:rFonts w:ascii="Verdana" w:hAnsi="Verdana" w:cs="Arial"/>
          <w:sz w:val="18"/>
          <w:szCs w:val="18"/>
          <w:lang w:eastAsia="it-IT"/>
        </w:rPr>
        <w:t xml:space="preserve">essere inserito </w:t>
      </w:r>
      <w:r w:rsidR="00D92E78" w:rsidRPr="009356B4">
        <w:rPr>
          <w:rFonts w:ascii="Verdana" w:hAnsi="Verdana" w:cs="Arial"/>
          <w:sz w:val="18"/>
          <w:szCs w:val="18"/>
        </w:rPr>
        <w:t xml:space="preserve">nell’elenco degli operatori economici da invitare alla procedura negoziata per </w:t>
      </w:r>
      <w:r w:rsidR="009356B4" w:rsidRPr="009356B4">
        <w:rPr>
          <w:rFonts w:ascii="Verdana" w:hAnsi="Verdana" w:cs="Arial"/>
          <w:sz w:val="18"/>
          <w:szCs w:val="18"/>
        </w:rPr>
        <w:t>l’affidamento della fornitura, installazione e configurazione di schermi interattivi con mini personal computer integrato e relative licenze d’uso del sistema operativo e del software applicativo CIG</w:t>
      </w:r>
      <w:r w:rsidR="00564F87">
        <w:rPr>
          <w:rFonts w:ascii="Verdana" w:hAnsi="Verdana" w:cs="Arial"/>
          <w:sz w:val="18"/>
          <w:szCs w:val="18"/>
        </w:rPr>
        <w:t xml:space="preserve"> </w:t>
      </w:r>
      <w:r w:rsidR="00564F87" w:rsidRPr="00F000F9">
        <w:rPr>
          <w:rFonts w:ascii="Verdana" w:hAnsi="Verdana" w:cs="Arial"/>
          <w:sz w:val="18"/>
          <w:szCs w:val="18"/>
        </w:rPr>
        <w:t>8304412991</w:t>
      </w:r>
      <w:r w:rsidR="00843400">
        <w:rPr>
          <w:rFonts w:ascii="Verdana" w:hAnsi="Verdana" w:cs="Arial"/>
          <w:sz w:val="18"/>
          <w:szCs w:val="18"/>
        </w:rPr>
        <w:t>.</w:t>
      </w:r>
    </w:p>
    <w:p w:rsidR="00843400" w:rsidRPr="003A3DBD" w:rsidRDefault="00843400" w:rsidP="0084340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concede consenso </w:t>
      </w:r>
      <w:r w:rsidRPr="003A3DBD">
        <w:rPr>
          <w:rFonts w:ascii="Verdana" w:hAnsi="Verdana"/>
          <w:sz w:val="18"/>
          <w:szCs w:val="18"/>
        </w:rPr>
        <w:t xml:space="preserve">al trattamento dei propri dati personali, compresi gli eventuali dati sensibili, da parte del personale assegnato all'Ufficio preposto alla conservazione delle </w:t>
      </w:r>
      <w:r>
        <w:rPr>
          <w:rFonts w:ascii="Verdana" w:hAnsi="Verdana"/>
          <w:sz w:val="18"/>
          <w:szCs w:val="18"/>
        </w:rPr>
        <w:t>candidatura</w:t>
      </w:r>
      <w:r w:rsidRPr="003A3DBD">
        <w:rPr>
          <w:rFonts w:ascii="Verdana" w:hAnsi="Verdana"/>
          <w:sz w:val="18"/>
          <w:szCs w:val="18"/>
        </w:rPr>
        <w:t xml:space="preserve"> ed all'utilizzo delle stesse per lo svolgimento della procedura. </w:t>
      </w:r>
    </w:p>
    <w:p w:rsidR="002F6C09" w:rsidRDefault="002F6C09" w:rsidP="00AC00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eastAsia="it-IT"/>
        </w:rPr>
      </w:pPr>
    </w:p>
    <w:p w:rsidR="0051194A" w:rsidRPr="009166EC" w:rsidRDefault="0051194A" w:rsidP="0051194A">
      <w:pPr>
        <w:tabs>
          <w:tab w:val="left" w:leader="underscore" w:pos="8222"/>
        </w:tabs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9166EC">
        <w:rPr>
          <w:rFonts w:ascii="Verdana" w:hAnsi="Verdana" w:cs="Arial"/>
          <w:b/>
          <w:sz w:val="18"/>
          <w:szCs w:val="18"/>
        </w:rPr>
        <w:t>Luogo e Data  _________</w:t>
      </w:r>
    </w:p>
    <w:p w:rsidR="00BB1F59" w:rsidRPr="009166EC" w:rsidRDefault="0051194A" w:rsidP="0051194A">
      <w:pPr>
        <w:tabs>
          <w:tab w:val="left" w:leader="underscore" w:pos="8222"/>
        </w:tabs>
        <w:rPr>
          <w:rFonts w:ascii="Verdana" w:hAnsi="Verdana" w:cs="Arial"/>
          <w:b/>
          <w:sz w:val="18"/>
          <w:szCs w:val="18"/>
          <w:vertAlign w:val="superscript"/>
        </w:rPr>
      </w:pPr>
      <w:r w:rsidRPr="009166EC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</w:t>
      </w:r>
      <w:r w:rsidR="00BB1F59">
        <w:rPr>
          <w:rFonts w:ascii="Verdana" w:hAnsi="Verdana" w:cs="Arial"/>
          <w:b/>
          <w:sz w:val="18"/>
          <w:szCs w:val="18"/>
        </w:rPr>
        <w:t>Timbro e firma</w:t>
      </w:r>
    </w:p>
    <w:p w:rsidR="00BB1F59" w:rsidRDefault="00BB1F59" w:rsidP="0051194A">
      <w:pPr>
        <w:tabs>
          <w:tab w:val="left" w:leader="underscore" w:pos="8222"/>
        </w:tabs>
        <w:rPr>
          <w:rFonts w:ascii="Verdana" w:hAnsi="Verdana" w:cs="Arial"/>
          <w:b/>
          <w:sz w:val="12"/>
          <w:szCs w:val="12"/>
          <w:vertAlign w:val="superscript"/>
        </w:rPr>
      </w:pPr>
    </w:p>
    <w:p w:rsidR="00520CD4" w:rsidRDefault="00520CD4" w:rsidP="008D493E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  <w:vertAlign w:val="subscript"/>
        </w:rPr>
      </w:pPr>
    </w:p>
    <w:sectPr w:rsidR="00520CD4" w:rsidSect="002F6C09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6293"/>
    <w:multiLevelType w:val="hybridMultilevel"/>
    <w:tmpl w:val="3FF4DC02"/>
    <w:lvl w:ilvl="0" w:tplc="F118A8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235B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D01B5"/>
    <w:rsid w:val="000E0E13"/>
    <w:rsid w:val="000E3AEC"/>
    <w:rsid w:val="00142CF9"/>
    <w:rsid w:val="001919FF"/>
    <w:rsid w:val="001B387C"/>
    <w:rsid w:val="001B4682"/>
    <w:rsid w:val="001D38B4"/>
    <w:rsid w:val="001E0961"/>
    <w:rsid w:val="001E0D2D"/>
    <w:rsid w:val="00214BFC"/>
    <w:rsid w:val="00231DC7"/>
    <w:rsid w:val="0023644C"/>
    <w:rsid w:val="00254935"/>
    <w:rsid w:val="00256F04"/>
    <w:rsid w:val="0028647A"/>
    <w:rsid w:val="002B248F"/>
    <w:rsid w:val="002C3951"/>
    <w:rsid w:val="002C6C32"/>
    <w:rsid w:val="002D485E"/>
    <w:rsid w:val="002E2D88"/>
    <w:rsid w:val="002E6139"/>
    <w:rsid w:val="002F6C09"/>
    <w:rsid w:val="00303C42"/>
    <w:rsid w:val="0030724C"/>
    <w:rsid w:val="003313C4"/>
    <w:rsid w:val="00334AD4"/>
    <w:rsid w:val="00372E1F"/>
    <w:rsid w:val="003732A8"/>
    <w:rsid w:val="00386808"/>
    <w:rsid w:val="0039047E"/>
    <w:rsid w:val="003B28C6"/>
    <w:rsid w:val="003C2051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D0E71"/>
    <w:rsid w:val="004D7DA6"/>
    <w:rsid w:val="004F0F87"/>
    <w:rsid w:val="0051194A"/>
    <w:rsid w:val="00514A46"/>
    <w:rsid w:val="00520CD4"/>
    <w:rsid w:val="00532D34"/>
    <w:rsid w:val="00534803"/>
    <w:rsid w:val="00564F87"/>
    <w:rsid w:val="005661DF"/>
    <w:rsid w:val="0057623B"/>
    <w:rsid w:val="005818C6"/>
    <w:rsid w:val="005A794B"/>
    <w:rsid w:val="005E01A0"/>
    <w:rsid w:val="005E674D"/>
    <w:rsid w:val="005F1EBE"/>
    <w:rsid w:val="00605326"/>
    <w:rsid w:val="00615B1E"/>
    <w:rsid w:val="0064252E"/>
    <w:rsid w:val="006568BA"/>
    <w:rsid w:val="00694734"/>
    <w:rsid w:val="00694AEF"/>
    <w:rsid w:val="006E735E"/>
    <w:rsid w:val="006E7B05"/>
    <w:rsid w:val="007019D1"/>
    <w:rsid w:val="00711E3E"/>
    <w:rsid w:val="0073547C"/>
    <w:rsid w:val="00744CC7"/>
    <w:rsid w:val="00756712"/>
    <w:rsid w:val="0076005A"/>
    <w:rsid w:val="007A153D"/>
    <w:rsid w:val="00843400"/>
    <w:rsid w:val="0084537C"/>
    <w:rsid w:val="00855B23"/>
    <w:rsid w:val="00874DE1"/>
    <w:rsid w:val="008802C7"/>
    <w:rsid w:val="008B733B"/>
    <w:rsid w:val="008C4E7E"/>
    <w:rsid w:val="008D493E"/>
    <w:rsid w:val="008D7666"/>
    <w:rsid w:val="008F2D07"/>
    <w:rsid w:val="009166EC"/>
    <w:rsid w:val="00916AF6"/>
    <w:rsid w:val="009356B4"/>
    <w:rsid w:val="0094498F"/>
    <w:rsid w:val="009534B8"/>
    <w:rsid w:val="00964732"/>
    <w:rsid w:val="00981A85"/>
    <w:rsid w:val="00982760"/>
    <w:rsid w:val="00982E20"/>
    <w:rsid w:val="009A3A16"/>
    <w:rsid w:val="009D74AF"/>
    <w:rsid w:val="009E2F96"/>
    <w:rsid w:val="009E4591"/>
    <w:rsid w:val="009F3648"/>
    <w:rsid w:val="009F410C"/>
    <w:rsid w:val="00A04F0C"/>
    <w:rsid w:val="00A053BD"/>
    <w:rsid w:val="00A3245B"/>
    <w:rsid w:val="00A562A6"/>
    <w:rsid w:val="00A63D55"/>
    <w:rsid w:val="00AC006D"/>
    <w:rsid w:val="00AE45A6"/>
    <w:rsid w:val="00B30912"/>
    <w:rsid w:val="00B34ECA"/>
    <w:rsid w:val="00B35DB2"/>
    <w:rsid w:val="00B37F89"/>
    <w:rsid w:val="00B80088"/>
    <w:rsid w:val="00B83D96"/>
    <w:rsid w:val="00B94307"/>
    <w:rsid w:val="00BB1F59"/>
    <w:rsid w:val="00BC026D"/>
    <w:rsid w:val="00BD1387"/>
    <w:rsid w:val="00BD70E6"/>
    <w:rsid w:val="00BE2E0C"/>
    <w:rsid w:val="00BF7034"/>
    <w:rsid w:val="00C13F5F"/>
    <w:rsid w:val="00C842C8"/>
    <w:rsid w:val="00CA0F05"/>
    <w:rsid w:val="00CA1D56"/>
    <w:rsid w:val="00CA6391"/>
    <w:rsid w:val="00CD2AEC"/>
    <w:rsid w:val="00CF41A5"/>
    <w:rsid w:val="00CF5DA9"/>
    <w:rsid w:val="00CF69A1"/>
    <w:rsid w:val="00D5607C"/>
    <w:rsid w:val="00D663CE"/>
    <w:rsid w:val="00D77697"/>
    <w:rsid w:val="00D82527"/>
    <w:rsid w:val="00D92E78"/>
    <w:rsid w:val="00D9443F"/>
    <w:rsid w:val="00D95658"/>
    <w:rsid w:val="00DA1EF3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1592"/>
    <w:rsid w:val="00E65624"/>
    <w:rsid w:val="00E702DE"/>
    <w:rsid w:val="00E7151E"/>
    <w:rsid w:val="00E71CC8"/>
    <w:rsid w:val="00E820C5"/>
    <w:rsid w:val="00EB18C7"/>
    <w:rsid w:val="00EB44B8"/>
    <w:rsid w:val="00F000F9"/>
    <w:rsid w:val="00F232DF"/>
    <w:rsid w:val="00F465A8"/>
    <w:rsid w:val="00F61585"/>
    <w:rsid w:val="00F8763C"/>
    <w:rsid w:val="00FE00DA"/>
    <w:rsid w:val="00FE330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2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235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2366-EFB6-44DA-8342-45C7DF78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9</cp:revision>
  <cp:lastPrinted>2016-05-18T10:50:00Z</cp:lastPrinted>
  <dcterms:created xsi:type="dcterms:W3CDTF">2020-05-15T06:09:00Z</dcterms:created>
  <dcterms:modified xsi:type="dcterms:W3CDTF">2020-05-15T09:56:00Z</dcterms:modified>
</cp:coreProperties>
</file>